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921B" w14:textId="3A580AD9" w:rsidR="002E6D25" w:rsidRPr="003C653E" w:rsidRDefault="009965A2" w:rsidP="004E396B">
      <w:pPr>
        <w:ind w:left="8496"/>
        <w:rPr>
          <w:rFonts w:ascii="Tahoma" w:eastAsia="Symbol" w:hAnsi="Tahoma" w:cs="Tahoma"/>
          <w:b/>
          <w:iCs/>
          <w:sz w:val="20"/>
          <w:szCs w:val="20"/>
          <w:lang w:eastAsia="en-US"/>
        </w:rPr>
      </w:pPr>
      <w:r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Załącznik </w:t>
      </w:r>
      <w:r w:rsidRPr="003C653E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nr </w:t>
      </w:r>
      <w:r w:rsidR="00422B1B" w:rsidRPr="003C653E">
        <w:rPr>
          <w:rFonts w:ascii="Tahoma" w:eastAsia="Symbol" w:hAnsi="Tahoma" w:cs="Tahoma"/>
          <w:b/>
          <w:iCs/>
          <w:sz w:val="20"/>
          <w:szCs w:val="20"/>
          <w:lang w:eastAsia="en-US"/>
        </w:rPr>
        <w:t>3</w:t>
      </w:r>
      <w:r w:rsidRPr="003C653E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 do SIWP </w:t>
      </w:r>
      <w:r w:rsidRPr="003C653E">
        <w:rPr>
          <w:rFonts w:ascii="Tahoma" w:eastAsia="Symbol" w:hAnsi="Tahoma" w:cs="Tahoma"/>
          <w:b/>
          <w:bCs/>
          <w:sz w:val="20"/>
          <w:szCs w:val="20"/>
        </w:rPr>
        <w:t xml:space="preserve">nr </w:t>
      </w:r>
      <w:r w:rsidR="004E396B">
        <w:rPr>
          <w:rFonts w:ascii="Tahoma" w:eastAsia="Symbol" w:hAnsi="Tahoma" w:cs="Tahoma"/>
          <w:b/>
          <w:bCs/>
          <w:sz w:val="20"/>
          <w:szCs w:val="20"/>
        </w:rPr>
        <w:t>GAPR-</w:t>
      </w:r>
      <w:r w:rsidR="00D906AE">
        <w:rPr>
          <w:rFonts w:ascii="Tahoma" w:eastAsia="Symbol" w:hAnsi="Tahoma" w:cs="Tahoma"/>
          <w:b/>
          <w:bCs/>
          <w:sz w:val="20"/>
          <w:szCs w:val="20"/>
        </w:rPr>
        <w:t>Smart</w:t>
      </w:r>
      <w:r w:rsidR="00D906AE" w:rsidRPr="00125A8F">
        <w:rPr>
          <w:rFonts w:ascii="Tahoma" w:eastAsia="Symbol" w:hAnsi="Tahoma" w:cs="Tahoma"/>
          <w:b/>
          <w:bCs/>
          <w:sz w:val="20"/>
          <w:szCs w:val="20"/>
        </w:rPr>
        <w:t>Med</w:t>
      </w:r>
      <w:r w:rsidRPr="00125A8F">
        <w:rPr>
          <w:rFonts w:ascii="Tahoma" w:eastAsia="Symbol" w:hAnsi="Tahoma" w:cs="Tahoma"/>
          <w:b/>
          <w:bCs/>
          <w:sz w:val="20"/>
          <w:szCs w:val="20"/>
        </w:rPr>
        <w:t>/</w:t>
      </w:r>
      <w:r w:rsidR="00125A8F" w:rsidRPr="00125A8F">
        <w:rPr>
          <w:rFonts w:ascii="Tahoma" w:eastAsia="Symbol" w:hAnsi="Tahoma" w:cs="Tahoma"/>
          <w:b/>
          <w:bCs/>
          <w:sz w:val="20"/>
          <w:szCs w:val="20"/>
        </w:rPr>
        <w:t>195</w:t>
      </w:r>
      <w:r w:rsidRPr="00125A8F">
        <w:rPr>
          <w:rFonts w:ascii="Tahoma" w:eastAsia="Symbol" w:hAnsi="Tahoma" w:cs="Tahoma"/>
          <w:b/>
          <w:bCs/>
          <w:sz w:val="20"/>
          <w:szCs w:val="20"/>
        </w:rPr>
        <w:t>/2</w:t>
      </w:r>
      <w:r w:rsidR="00D906AE" w:rsidRPr="00125A8F">
        <w:rPr>
          <w:rFonts w:ascii="Tahoma" w:eastAsia="Symbol" w:hAnsi="Tahoma" w:cs="Tahoma"/>
          <w:b/>
          <w:bCs/>
          <w:sz w:val="20"/>
          <w:szCs w:val="20"/>
        </w:rPr>
        <w:t>5</w:t>
      </w:r>
      <w:r w:rsidRPr="00125A8F">
        <w:rPr>
          <w:rFonts w:ascii="Tahoma" w:eastAsia="Symbol" w:hAnsi="Tahoma" w:cs="Tahoma"/>
          <w:b/>
          <w:bCs/>
          <w:sz w:val="20"/>
          <w:szCs w:val="20"/>
        </w:rPr>
        <w:t>/W</w:t>
      </w:r>
    </w:p>
    <w:p w14:paraId="014FDBB9" w14:textId="77777777" w:rsidR="002E6D25" w:rsidRPr="003C653E" w:rsidRDefault="002E6D25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6FACE760" w14:textId="77777777" w:rsidR="002E6D25" w:rsidRPr="003C653E" w:rsidRDefault="009965A2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  <w:r w:rsidRPr="003C653E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…………………………………………………………</w:t>
      </w:r>
    </w:p>
    <w:p w14:paraId="57353D4B" w14:textId="77777777" w:rsidR="002E6D25" w:rsidRPr="003C653E" w:rsidRDefault="009965A2">
      <w:pPr>
        <w:ind w:left="6521" w:hanging="425"/>
        <w:rPr>
          <w:rFonts w:ascii="Tahoma" w:eastAsia="Symbol" w:hAnsi="Tahoma" w:cs="Tahoma"/>
          <w:sz w:val="20"/>
          <w:szCs w:val="20"/>
          <w:lang w:eastAsia="en-US"/>
        </w:rPr>
      </w:pPr>
      <w:r w:rsidRPr="003C653E">
        <w:rPr>
          <w:rFonts w:ascii="Tahoma" w:eastAsia="Symbol" w:hAnsi="Tahoma" w:cs="Tahoma"/>
          <w:sz w:val="20"/>
          <w:szCs w:val="20"/>
          <w:lang w:eastAsia="en-US"/>
        </w:rPr>
        <w:tab/>
      </w:r>
      <w:r w:rsidRPr="003C653E">
        <w:rPr>
          <w:rFonts w:ascii="Tahoma" w:eastAsia="Symbol" w:hAnsi="Tahoma" w:cs="Tahoma"/>
          <w:sz w:val="20"/>
          <w:szCs w:val="20"/>
          <w:lang w:eastAsia="en-US"/>
        </w:rPr>
        <w:tab/>
      </w:r>
      <w:r w:rsidRPr="003C653E">
        <w:rPr>
          <w:rFonts w:ascii="Tahoma" w:eastAsia="Symbol" w:hAnsi="Tahoma" w:cs="Tahoma"/>
          <w:sz w:val="20"/>
          <w:szCs w:val="20"/>
          <w:lang w:eastAsia="en-US"/>
        </w:rPr>
        <w:tab/>
      </w:r>
      <w:r w:rsidRPr="003C653E">
        <w:rPr>
          <w:rFonts w:ascii="Tahoma" w:eastAsia="Symbol" w:hAnsi="Tahoma" w:cs="Tahoma"/>
          <w:sz w:val="20"/>
          <w:szCs w:val="20"/>
          <w:lang w:eastAsia="en-US"/>
        </w:rPr>
        <w:tab/>
      </w:r>
      <w:r w:rsidRPr="003C653E">
        <w:rPr>
          <w:rFonts w:ascii="Tahoma" w:eastAsia="Symbol" w:hAnsi="Tahoma" w:cs="Tahoma"/>
          <w:sz w:val="20"/>
          <w:szCs w:val="20"/>
          <w:lang w:eastAsia="en-US"/>
        </w:rPr>
        <w:tab/>
      </w:r>
      <w:r w:rsidRPr="003C653E">
        <w:rPr>
          <w:rFonts w:ascii="Tahoma" w:eastAsia="Symbol" w:hAnsi="Tahoma" w:cs="Tahoma"/>
          <w:sz w:val="20"/>
          <w:szCs w:val="20"/>
          <w:lang w:eastAsia="en-US"/>
        </w:rPr>
        <w:tab/>
      </w:r>
      <w:r w:rsidRPr="003C653E">
        <w:rPr>
          <w:rFonts w:ascii="Tahoma" w:eastAsia="Symbol" w:hAnsi="Tahoma" w:cs="Tahoma"/>
          <w:sz w:val="20"/>
          <w:szCs w:val="20"/>
          <w:lang w:eastAsia="en-US"/>
        </w:rPr>
        <w:tab/>
      </w:r>
      <w:r w:rsidRPr="003C653E">
        <w:rPr>
          <w:rFonts w:ascii="Tahoma" w:eastAsia="Symbol" w:hAnsi="Tahoma" w:cs="Tahoma"/>
          <w:sz w:val="20"/>
          <w:szCs w:val="20"/>
          <w:lang w:eastAsia="en-US"/>
        </w:rPr>
        <w:tab/>
        <w:t>miejscowość i data</w:t>
      </w:r>
    </w:p>
    <w:p w14:paraId="307D4F86" w14:textId="77777777" w:rsidR="002E6D25" w:rsidRPr="003C653E" w:rsidRDefault="009965A2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 w:rsidRPr="003C653E"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</w:p>
    <w:p w14:paraId="52608306" w14:textId="77777777" w:rsidR="002E6D25" w:rsidRPr="003C653E" w:rsidRDefault="009965A2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 w:rsidRPr="003C653E">
        <w:rPr>
          <w:rFonts w:ascii="Tahoma" w:eastAsia="Symbol" w:hAnsi="Tahoma" w:cs="Tahoma"/>
          <w:sz w:val="20"/>
          <w:szCs w:val="20"/>
          <w:lang w:eastAsia="en-US"/>
        </w:rPr>
        <w:t xml:space="preserve">    (nazwa i adres Wykonawcy)</w:t>
      </w:r>
    </w:p>
    <w:p w14:paraId="5B8F519F" w14:textId="77777777" w:rsidR="002E6D25" w:rsidRPr="003C653E" w:rsidRDefault="009965A2">
      <w:pPr>
        <w:jc w:val="both"/>
        <w:rPr>
          <w:rFonts w:ascii="Tahoma" w:eastAsia="Symbol" w:hAnsi="Tahoma" w:cs="Tahoma"/>
          <w:b/>
          <w:sz w:val="20"/>
          <w:szCs w:val="20"/>
          <w:lang w:eastAsia="en-US"/>
        </w:rPr>
      </w:pPr>
      <w:r w:rsidRPr="003C653E">
        <w:rPr>
          <w:rFonts w:ascii="Tahoma" w:eastAsia="Symbol" w:hAnsi="Tahoma" w:cs="Tahoma"/>
          <w:sz w:val="20"/>
          <w:szCs w:val="20"/>
          <w:lang w:eastAsia="en-US"/>
        </w:rPr>
        <w:t xml:space="preserve">   </w:t>
      </w:r>
    </w:p>
    <w:p w14:paraId="243B35CD" w14:textId="7C7DEC82" w:rsidR="002E6D25" w:rsidRPr="003C653E" w:rsidRDefault="009965A2">
      <w:pPr>
        <w:jc w:val="center"/>
        <w:rPr>
          <w:rFonts w:ascii="Tahoma" w:eastAsia="Symbol" w:hAnsi="Tahoma" w:cs="Tahoma"/>
          <w:b/>
          <w:sz w:val="28"/>
          <w:szCs w:val="28"/>
          <w:lang w:eastAsia="en-US"/>
        </w:rPr>
      </w:pPr>
      <w:r w:rsidRPr="003C653E">
        <w:rPr>
          <w:rFonts w:ascii="Tahoma" w:eastAsia="Symbol" w:hAnsi="Tahoma" w:cs="Tahoma"/>
          <w:b/>
          <w:sz w:val="28"/>
          <w:szCs w:val="28"/>
          <w:lang w:eastAsia="en-US"/>
        </w:rPr>
        <w:t>WYKAZ OSÓB SKIEROWANYCH DO REALIZACJI ZAMÓWIENIA</w:t>
      </w:r>
    </w:p>
    <w:p w14:paraId="0E8BC8AD" w14:textId="77777777" w:rsidR="002E6D25" w:rsidRPr="003C653E" w:rsidRDefault="002E6D25">
      <w:pPr>
        <w:jc w:val="center"/>
        <w:rPr>
          <w:rFonts w:ascii="Tahoma" w:eastAsia="Symbol" w:hAnsi="Tahoma" w:cs="Tahoma"/>
          <w:b/>
          <w:lang w:eastAsia="en-US"/>
        </w:rPr>
      </w:pPr>
    </w:p>
    <w:p w14:paraId="0A40CA37" w14:textId="5CCF6226" w:rsidR="002E6D25" w:rsidRPr="00662A52" w:rsidRDefault="009965A2" w:rsidP="00D906AE">
      <w:pPr>
        <w:spacing w:after="120" w:line="276" w:lineRule="auto"/>
        <w:jc w:val="center"/>
        <w:rPr>
          <w:rFonts w:ascii="Trebuchet MS" w:eastAsia="Symbol" w:hAnsi="Trebuchet MS"/>
          <w:b/>
          <w:bCs/>
          <w:sz w:val="18"/>
          <w:szCs w:val="18"/>
          <w:lang w:eastAsia="en-US"/>
        </w:rPr>
      </w:pPr>
      <w:r w:rsidRPr="005C60F9">
        <w:rPr>
          <w:rFonts w:ascii="Tahoma" w:eastAsia="Symbol" w:hAnsi="Tahoma" w:cs="Tahoma"/>
          <w:bCs/>
          <w:sz w:val="20"/>
          <w:szCs w:val="20"/>
          <w:lang w:eastAsia="en-US"/>
        </w:rPr>
        <w:t>w zakresie wymaganym w</w:t>
      </w:r>
      <w:r w:rsidRPr="005C60F9">
        <w:rPr>
          <w:rFonts w:ascii="Tahoma" w:hAnsi="Tahoma" w:cs="Tahoma"/>
          <w:bCs/>
          <w:sz w:val="20"/>
          <w:szCs w:val="20"/>
        </w:rPr>
        <w:t xml:space="preserve"> Specyfikacji Istotnych Warunków Przetargu nr </w:t>
      </w:r>
      <w:r w:rsidR="004E396B" w:rsidRPr="005C60F9">
        <w:rPr>
          <w:rFonts w:ascii="Tahoma" w:hAnsi="Tahoma" w:cs="Tahoma"/>
          <w:bCs/>
          <w:sz w:val="20"/>
          <w:szCs w:val="20"/>
        </w:rPr>
        <w:t>GAPR-</w:t>
      </w:r>
      <w:r w:rsidR="00D906AE" w:rsidRPr="005C60F9">
        <w:rPr>
          <w:rFonts w:ascii="Tahoma" w:hAnsi="Tahoma" w:cs="Tahoma"/>
          <w:bCs/>
          <w:sz w:val="20"/>
          <w:szCs w:val="20"/>
        </w:rPr>
        <w:t>SmartM</w:t>
      </w:r>
      <w:r w:rsidR="00D906AE" w:rsidRPr="00125A8F">
        <w:rPr>
          <w:rFonts w:ascii="Tahoma" w:hAnsi="Tahoma" w:cs="Tahoma"/>
          <w:bCs/>
          <w:sz w:val="20"/>
          <w:szCs w:val="20"/>
        </w:rPr>
        <w:t>ed</w:t>
      </w:r>
      <w:r w:rsidRPr="00125A8F">
        <w:rPr>
          <w:rFonts w:ascii="Tahoma" w:hAnsi="Tahoma" w:cs="Tahoma"/>
          <w:bCs/>
          <w:sz w:val="20"/>
          <w:szCs w:val="20"/>
        </w:rPr>
        <w:t>/</w:t>
      </w:r>
      <w:r w:rsidR="00125A8F" w:rsidRPr="00125A8F">
        <w:rPr>
          <w:rFonts w:ascii="Tahoma" w:hAnsi="Tahoma" w:cs="Tahoma"/>
          <w:bCs/>
          <w:sz w:val="20"/>
          <w:szCs w:val="20"/>
        </w:rPr>
        <w:t>195</w:t>
      </w:r>
      <w:r w:rsidRPr="00125A8F">
        <w:rPr>
          <w:rFonts w:ascii="Tahoma" w:hAnsi="Tahoma" w:cs="Tahoma"/>
          <w:bCs/>
          <w:sz w:val="20"/>
          <w:szCs w:val="20"/>
        </w:rPr>
        <w:t>/2</w:t>
      </w:r>
      <w:r w:rsidR="00D906AE" w:rsidRPr="00125A8F">
        <w:rPr>
          <w:rFonts w:ascii="Tahoma" w:hAnsi="Tahoma" w:cs="Tahoma"/>
          <w:bCs/>
          <w:sz w:val="20"/>
          <w:szCs w:val="20"/>
        </w:rPr>
        <w:t>5</w:t>
      </w:r>
      <w:r w:rsidRPr="00125A8F">
        <w:rPr>
          <w:rFonts w:ascii="Tahoma" w:hAnsi="Tahoma" w:cs="Tahoma"/>
          <w:bCs/>
          <w:sz w:val="20"/>
          <w:szCs w:val="20"/>
        </w:rPr>
        <w:t>/W</w:t>
      </w:r>
      <w:r w:rsidRPr="005C60F9">
        <w:rPr>
          <w:rFonts w:ascii="Tahoma" w:hAnsi="Tahoma" w:cs="Tahoma"/>
          <w:bCs/>
          <w:sz w:val="20"/>
          <w:szCs w:val="20"/>
        </w:rPr>
        <w:t xml:space="preserve"> na wybór wykonawcy </w:t>
      </w:r>
      <w:r w:rsidR="00694ADA" w:rsidRPr="005C60F9">
        <w:rPr>
          <w:rFonts w:ascii="Tahoma" w:hAnsi="Tahoma" w:cs="Tahoma"/>
          <w:bCs/>
          <w:sz w:val="20"/>
          <w:szCs w:val="20"/>
        </w:rPr>
        <w:t>usługi kompleksowego nadzoru inwestorskiego</w:t>
      </w:r>
      <w:r w:rsidRPr="005C60F9">
        <w:rPr>
          <w:rFonts w:ascii="Tahoma" w:hAnsi="Tahoma" w:cs="Tahoma"/>
          <w:bCs/>
          <w:sz w:val="20"/>
          <w:szCs w:val="20"/>
        </w:rPr>
        <w:t xml:space="preserve"> w ramach </w:t>
      </w:r>
      <w:r w:rsidR="00D906AE" w:rsidRPr="005C60F9">
        <w:rPr>
          <w:rFonts w:ascii="Tahoma" w:hAnsi="Tahoma" w:cs="Tahoma"/>
          <w:bCs/>
          <w:sz w:val="20"/>
          <w:szCs w:val="20"/>
        </w:rPr>
        <w:t>inwestycji</w:t>
      </w:r>
      <w:r w:rsidRPr="005C60F9">
        <w:rPr>
          <w:rFonts w:ascii="Tahoma" w:hAnsi="Tahoma" w:cs="Tahoma"/>
          <w:bCs/>
          <w:sz w:val="20"/>
          <w:szCs w:val="20"/>
        </w:rPr>
        <w:t xml:space="preserve"> pn. </w:t>
      </w:r>
      <w:bookmarkStart w:id="0" w:name="_Hlk182919566"/>
      <w:bookmarkStart w:id="1" w:name="_Hlk187663929"/>
      <w:bookmarkStart w:id="2" w:name="_Hlk182898228"/>
      <w:r w:rsidR="005C60F9" w:rsidRPr="007F6B5D">
        <w:rPr>
          <w:rFonts w:ascii="Tahoma" w:hAnsi="Tahoma" w:cs="Tahoma"/>
          <w:sz w:val="20"/>
          <w:szCs w:val="22"/>
        </w:rPr>
        <w:t>„Przebudowa i zmiana sposobu użytkowania fragmentu pomieszczeń biurowych w istniejącym budynku przy ul. Wincentego Pola w Gliwicach w ramach zadania: utworzenie przestrzeni usługowo wystawienniczej „Living Lab MedSilesia””</w:t>
      </w:r>
      <w:bookmarkEnd w:id="0"/>
      <w:bookmarkEnd w:id="1"/>
      <w:bookmarkEnd w:id="2"/>
    </w:p>
    <w:tbl>
      <w:tblPr>
        <w:tblW w:w="14312" w:type="dxa"/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2722"/>
        <w:gridCol w:w="4394"/>
        <w:gridCol w:w="4961"/>
      </w:tblGrid>
      <w:tr w:rsidR="002E6D25" w14:paraId="228780FF" w14:textId="77777777" w:rsidTr="00422B1B">
        <w:trPr>
          <w:trHeight w:val="44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29A5F5E" w14:textId="77777777" w:rsidR="002E6D25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</w:p>
          <w:p w14:paraId="27498C9D" w14:textId="77777777" w:rsidR="002E6D25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</w:p>
          <w:p w14:paraId="4BA4396D" w14:textId="77777777" w:rsidR="002E6D25" w:rsidRDefault="009965A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  <w:p w14:paraId="763BF4FE" w14:textId="77777777" w:rsidR="002E6D25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7532B1C7" w14:textId="77777777" w:rsidR="002E6D25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34DB02B9" w14:textId="77777777" w:rsidR="002E6D25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044E8B" w14:textId="77777777" w:rsidR="002E6D25" w:rsidRDefault="009965A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  <w:t>Imię i nazwisko</w:t>
            </w:r>
          </w:p>
          <w:p w14:paraId="2D461472" w14:textId="77777777" w:rsidR="002E6D25" w:rsidRDefault="002E6D25">
            <w:pPr>
              <w:jc w:val="center"/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48B2D1B" w14:textId="77777777" w:rsidR="002E6D25" w:rsidRDefault="009965A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Zakres wykonywanych czynności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A4E60E4" w14:textId="77777777" w:rsidR="002E6D25" w:rsidRDefault="009965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14:paraId="4BE7DCE0" w14:textId="77777777" w:rsidR="002E6D25" w:rsidRDefault="009965A2">
            <w:pPr>
              <w:snapToGrid w:val="0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należy wpisać:</w:t>
            </w:r>
          </w:p>
          <w:p w14:paraId="1911533F" w14:textId="77777777" w:rsidR="002E6D25" w:rsidRDefault="009965A2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1. rodzaj posiadanych uprawnień (np. nr decyzji)</w:t>
            </w:r>
          </w:p>
          <w:p w14:paraId="48B35182" w14:textId="514591FE" w:rsidR="002E6D25" w:rsidRDefault="009965A2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nr wpisu do I</w:t>
            </w:r>
            <w:r w:rsidR="00705099">
              <w:rPr>
                <w:rFonts w:ascii="Tahoma" w:hAnsi="Tahoma" w:cs="Tahoma"/>
                <w:sz w:val="16"/>
                <w:szCs w:val="16"/>
              </w:rPr>
              <w:t xml:space="preserve">zby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705099">
              <w:rPr>
                <w:rFonts w:ascii="Tahoma" w:hAnsi="Tahoma" w:cs="Tahoma"/>
                <w:sz w:val="16"/>
                <w:szCs w:val="16"/>
              </w:rPr>
              <w:t xml:space="preserve">nżynierów </w:t>
            </w:r>
            <w:r>
              <w:rPr>
                <w:rFonts w:ascii="Tahoma" w:hAnsi="Tahoma" w:cs="Tahoma"/>
                <w:sz w:val="16"/>
                <w:szCs w:val="16"/>
              </w:rPr>
              <w:t>B</w:t>
            </w:r>
            <w:r w:rsidR="00705099">
              <w:rPr>
                <w:rFonts w:ascii="Tahoma" w:hAnsi="Tahoma" w:cs="Tahoma"/>
                <w:sz w:val="16"/>
                <w:szCs w:val="16"/>
              </w:rPr>
              <w:t>udownictwa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224AB5DB" w14:textId="77777777" w:rsidR="002E6D25" w:rsidRDefault="009965A2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 załączyć dokumenty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potwierdzające</w:t>
            </w:r>
            <w:r>
              <w:rPr>
                <w:rFonts w:ascii="Tahoma" w:hAnsi="Tahoma" w:cs="Tahoma"/>
                <w:sz w:val="16"/>
                <w:szCs w:val="16"/>
              </w:rPr>
              <w:t xml:space="preserve"> kwalifikacje wykazane w pkt. 1 i 2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2F4CEE" w14:textId="77777777" w:rsidR="002E6D25" w:rsidRDefault="009965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Doświadczenie</w:t>
            </w:r>
          </w:p>
          <w:p w14:paraId="5CA70D0B" w14:textId="77777777" w:rsidR="002E6D25" w:rsidRDefault="002E6D25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  <w:p w14:paraId="0FAC3CE2" w14:textId="2557879B" w:rsidR="002E6D25" w:rsidRDefault="009965A2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należy 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wpisać datę wystawienia i dane podmiotu wystawiającego dokument potwierdzający wymagane doświadczenie (np.</w:t>
            </w:r>
            <w:r w:rsidR="00BC26FA">
              <w:rPr>
                <w:rFonts w:ascii="Tahoma" w:hAnsi="Tahoma" w:cs="Tahoma"/>
                <w:sz w:val="16"/>
                <w:szCs w:val="16"/>
                <w:lang w:eastAsia="ar-SA"/>
              </w:rPr>
              <w:t> </w:t>
            </w:r>
            <w:r>
              <w:rPr>
                <w:rFonts w:ascii="Tahoma" w:hAnsi="Tahoma" w:cs="Tahoma"/>
                <w:sz w:val="16"/>
                <w:szCs w:val="16"/>
                <w:lang w:eastAsia="ar-SA"/>
              </w:rPr>
              <w:t>referencje lub zaświadczenia)</w:t>
            </w:r>
          </w:p>
          <w:p w14:paraId="5DA8746E" w14:textId="77777777" w:rsidR="002E6D25" w:rsidRDefault="009965A2">
            <w:pPr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oraz załączyć dokumenty potwierdzające wykazane doświadczenie</w:t>
            </w:r>
          </w:p>
        </w:tc>
      </w:tr>
      <w:tr w:rsidR="002E6D25" w14:paraId="694D8C17" w14:textId="77777777" w:rsidTr="00422B1B">
        <w:trPr>
          <w:trHeight w:val="217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36C72BB" w14:textId="77777777" w:rsidR="002E6D25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7A3D56" w14:textId="77777777" w:rsidR="002E6D25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68FD813" w14:textId="77777777" w:rsidR="002E6D25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760FD7D" w14:textId="77777777" w:rsidR="002E6D25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EE95ACF" w14:textId="77777777" w:rsidR="002E6D25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</w:p>
        </w:tc>
      </w:tr>
      <w:tr w:rsidR="002E6D25" w14:paraId="1116C808" w14:textId="77777777" w:rsidTr="00422B1B">
        <w:trPr>
          <w:trHeight w:val="629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46D7" w14:textId="77777777" w:rsidR="002E6D25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82F1" w14:textId="77777777" w:rsidR="002E6D25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336A" w14:textId="77777777" w:rsidR="002E6D25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3782" w14:textId="77777777" w:rsidR="002E6D25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5370" w14:textId="77777777" w:rsidR="002E6D25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2E6D25" w14:paraId="044E6358" w14:textId="77777777" w:rsidTr="00DE091C">
        <w:trPr>
          <w:trHeight w:val="40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944D" w14:textId="77777777" w:rsidR="002E6D25" w:rsidRPr="00422B1B" w:rsidRDefault="009965A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 w:rsidRPr="00422B1B"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2D0E" w14:textId="77777777" w:rsidR="002E6D25" w:rsidRPr="00422B1B" w:rsidRDefault="002E6D25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5F2F" w14:textId="4610E63B" w:rsidR="00207E5E" w:rsidRPr="008540B2" w:rsidRDefault="00422B1B" w:rsidP="008540B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bookmarkStart w:id="3" w:name="_Hlk36816894"/>
            <w:r w:rsidRPr="00422B1B">
              <w:rPr>
                <w:rFonts w:ascii="Tahoma" w:hAnsi="Tahoma" w:cs="Tahoma"/>
                <w:sz w:val="18"/>
                <w:szCs w:val="18"/>
              </w:rPr>
              <w:t>Inspektor Nadzoru Inwestorskiego</w:t>
            </w:r>
            <w:bookmarkEnd w:id="3"/>
            <w:r w:rsidR="00EE71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E717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branży </w:t>
            </w:r>
            <w:r w:rsidR="00D906A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konstrukcyjno </w:t>
            </w:r>
            <w:r w:rsidR="00207E5E">
              <w:rPr>
                <w:rFonts w:ascii="Tahoma" w:hAnsi="Tahoma" w:cs="Tahoma"/>
                <w:b/>
                <w:bCs/>
                <w:sz w:val="18"/>
                <w:szCs w:val="18"/>
              </w:rPr>
              <w:t>–</w:t>
            </w:r>
            <w:r w:rsidR="00D906A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budowlanej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5388" w14:textId="77777777" w:rsidR="002E6D25" w:rsidRPr="00422B1B" w:rsidRDefault="002E6D25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70DC" w14:textId="77777777" w:rsidR="002E6D25" w:rsidRPr="00422B1B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2E6D25" w14:paraId="7C526593" w14:textId="77777777" w:rsidTr="00DE091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DC04" w14:textId="77777777" w:rsidR="002E6D25" w:rsidRPr="00422B1B" w:rsidRDefault="009965A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 w:rsidRPr="00422B1B"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65E" w14:textId="77777777" w:rsidR="002E6D25" w:rsidRPr="00422B1B" w:rsidRDefault="002E6D25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EA17" w14:textId="139E5542" w:rsidR="002E6D25" w:rsidRPr="00422B1B" w:rsidRDefault="00DD2382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 w:rsidRPr="00422B1B">
              <w:rPr>
                <w:rFonts w:ascii="Tahoma" w:hAnsi="Tahoma" w:cs="Tahoma"/>
                <w:sz w:val="18"/>
                <w:szCs w:val="18"/>
              </w:rPr>
              <w:t>Inspektor Nadzoru Inwestorskiego</w:t>
            </w:r>
            <w:r w:rsidR="00EE71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E7171" w:rsidRPr="00EE7171">
              <w:rPr>
                <w:rFonts w:ascii="Tahoma" w:hAnsi="Tahoma" w:cs="Tahoma"/>
                <w:b/>
                <w:bCs/>
                <w:sz w:val="18"/>
                <w:szCs w:val="18"/>
              </w:rPr>
              <w:t>branży sanitarnej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2416" w14:textId="77777777" w:rsidR="002E6D25" w:rsidRPr="00422B1B" w:rsidRDefault="002E6D25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2E84" w14:textId="77777777" w:rsidR="002E6D25" w:rsidRPr="00422B1B" w:rsidRDefault="002E6D25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207E5E" w14:paraId="5E71721C" w14:textId="77777777" w:rsidTr="00DE091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C0A0" w14:textId="77777777" w:rsidR="00207E5E" w:rsidRPr="00422B1B" w:rsidRDefault="00207E5E" w:rsidP="00207E5E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 w:rsidRPr="00422B1B"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764A" w14:textId="77777777" w:rsidR="00207E5E" w:rsidRPr="00422B1B" w:rsidRDefault="00207E5E" w:rsidP="00207E5E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EF9E" w14:textId="672A799A" w:rsidR="00207E5E" w:rsidRPr="00422B1B" w:rsidRDefault="00207E5E" w:rsidP="00207E5E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 w:rsidRPr="00422B1B">
              <w:rPr>
                <w:rFonts w:ascii="Tahoma" w:hAnsi="Tahoma" w:cs="Tahoma"/>
                <w:sz w:val="18"/>
                <w:szCs w:val="18"/>
              </w:rPr>
              <w:t>Inspektor Nadzoru Inwestorskiego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E717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branży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elektrycznej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55E4" w14:textId="77777777" w:rsidR="00207E5E" w:rsidRPr="00422B1B" w:rsidRDefault="00207E5E" w:rsidP="00207E5E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EF55" w14:textId="77777777" w:rsidR="00207E5E" w:rsidRPr="00422B1B" w:rsidRDefault="00207E5E" w:rsidP="00207E5E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DE091C" w14:paraId="5965FCCF" w14:textId="77777777" w:rsidTr="00DE091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BFF3" w14:textId="5F7BBA15" w:rsidR="00DE091C" w:rsidRPr="00422B1B" w:rsidRDefault="00DE091C" w:rsidP="00207E5E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A59E" w14:textId="77777777" w:rsidR="00DE091C" w:rsidRPr="00422B1B" w:rsidRDefault="00DE091C" w:rsidP="00207E5E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7E29" w14:textId="5590AE6B" w:rsidR="00DE091C" w:rsidRPr="00422B1B" w:rsidRDefault="00DE091C" w:rsidP="00207E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22B1B">
              <w:rPr>
                <w:rFonts w:ascii="Tahoma" w:hAnsi="Tahoma" w:cs="Tahoma"/>
                <w:b/>
                <w:bCs/>
                <w:sz w:val="18"/>
                <w:szCs w:val="18"/>
              </w:rPr>
              <w:t>Koordynator Nadzoru Inwestorskiego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DE091C">
              <w:rPr>
                <w:rFonts w:ascii="Tahoma" w:hAnsi="Tahoma" w:cs="Tahoma"/>
                <w:sz w:val="18"/>
                <w:szCs w:val="18"/>
              </w:rPr>
              <w:t>– jedna spośród osób wskazanych w</w:t>
            </w:r>
            <w:r w:rsidR="008540B2">
              <w:rPr>
                <w:rFonts w:ascii="Tahoma" w:hAnsi="Tahoma" w:cs="Tahoma"/>
                <w:sz w:val="18"/>
                <w:szCs w:val="18"/>
              </w:rPr>
              <w:t> </w:t>
            </w:r>
            <w:r w:rsidR="00A0764C">
              <w:rPr>
                <w:rFonts w:ascii="Tahoma" w:hAnsi="Tahoma" w:cs="Tahoma"/>
                <w:sz w:val="18"/>
                <w:szCs w:val="18"/>
              </w:rPr>
              <w:t>wierszu od</w:t>
            </w:r>
            <w:r w:rsidRPr="00DE091C">
              <w:rPr>
                <w:rFonts w:ascii="Tahoma" w:hAnsi="Tahoma" w:cs="Tahoma"/>
                <w:sz w:val="18"/>
                <w:szCs w:val="18"/>
              </w:rPr>
              <w:t xml:space="preserve"> 1</w:t>
            </w:r>
            <w:r w:rsidR="00A0764C">
              <w:rPr>
                <w:rFonts w:ascii="Tahoma" w:hAnsi="Tahoma" w:cs="Tahoma"/>
                <w:sz w:val="18"/>
                <w:szCs w:val="18"/>
              </w:rPr>
              <w:t xml:space="preserve"> do </w:t>
            </w:r>
            <w:r w:rsidRPr="00DE091C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24FA39E" w14:textId="77777777" w:rsidR="00DE091C" w:rsidRPr="00422B1B" w:rsidRDefault="00DE091C" w:rsidP="00207E5E">
            <w:pPr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444AB22" w14:textId="77777777" w:rsidR="00DE091C" w:rsidRPr="00422B1B" w:rsidRDefault="00DE091C" w:rsidP="00207E5E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</w:tr>
    </w:tbl>
    <w:p w14:paraId="41337B08" w14:textId="77777777" w:rsidR="002E6D25" w:rsidRDefault="002E6D25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6F03BA18" w14:textId="35A5F81F" w:rsidR="002E6D25" w:rsidRDefault="009965A2">
      <w:pPr>
        <w:spacing w:after="120"/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W załączeniu przedkładam dowody potwierdzające posiadanie przez osoby wskazane w powyższym wykazie kwalifikacji zawodowych (kopie decyzji, aktualnego wpisu do I</w:t>
      </w:r>
      <w:r w:rsidR="00705099">
        <w:rPr>
          <w:rFonts w:ascii="Tahoma" w:eastAsia="Symbol" w:hAnsi="Tahoma" w:cs="Tahoma"/>
          <w:sz w:val="20"/>
          <w:szCs w:val="20"/>
          <w:lang w:eastAsia="en-US"/>
        </w:rPr>
        <w:t xml:space="preserve">zby </w:t>
      </w:r>
      <w:r>
        <w:rPr>
          <w:rFonts w:ascii="Tahoma" w:eastAsia="Symbol" w:hAnsi="Tahoma" w:cs="Tahoma"/>
          <w:sz w:val="20"/>
          <w:szCs w:val="20"/>
          <w:lang w:eastAsia="en-US"/>
        </w:rPr>
        <w:t>I</w:t>
      </w:r>
      <w:r w:rsidR="00705099">
        <w:rPr>
          <w:rFonts w:ascii="Tahoma" w:eastAsia="Symbol" w:hAnsi="Tahoma" w:cs="Tahoma"/>
          <w:sz w:val="20"/>
          <w:szCs w:val="20"/>
          <w:lang w:eastAsia="en-US"/>
        </w:rPr>
        <w:t xml:space="preserve">nżynierów </w:t>
      </w:r>
      <w:r>
        <w:rPr>
          <w:rFonts w:ascii="Tahoma" w:eastAsia="Symbol" w:hAnsi="Tahoma" w:cs="Tahoma"/>
          <w:sz w:val="20"/>
          <w:szCs w:val="20"/>
          <w:lang w:eastAsia="en-US"/>
        </w:rPr>
        <w:t>B</w:t>
      </w:r>
      <w:r w:rsidR="00705099">
        <w:rPr>
          <w:rFonts w:ascii="Tahoma" w:eastAsia="Symbol" w:hAnsi="Tahoma" w:cs="Tahoma"/>
          <w:sz w:val="20"/>
          <w:szCs w:val="20"/>
          <w:lang w:eastAsia="en-US"/>
        </w:rPr>
        <w:t>udownictwa</w:t>
      </w:r>
      <w:r>
        <w:rPr>
          <w:rFonts w:ascii="Tahoma" w:eastAsia="Symbol" w:hAnsi="Tahoma" w:cs="Tahoma"/>
          <w:sz w:val="20"/>
          <w:szCs w:val="20"/>
          <w:lang w:eastAsia="en-US"/>
        </w:rPr>
        <w:t>) i doświadczenia (np. referencje lub zaświadczenia) zgodnie z wymogami SIWP.</w:t>
      </w:r>
    </w:p>
    <w:p w14:paraId="2220AC83" w14:textId="426B2668" w:rsidR="00BC26FA" w:rsidRDefault="009965A2" w:rsidP="00BC26F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</w:p>
    <w:p w14:paraId="3FE70266" w14:textId="77777777" w:rsidR="008540B2" w:rsidRDefault="008540B2" w:rsidP="00BC26FA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55CB39F2" w14:textId="4FB290AD" w:rsidR="002E6D25" w:rsidRPr="00BC26FA" w:rsidRDefault="009965A2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C26FA">
        <w:rPr>
          <w:rFonts w:ascii="Tahoma" w:hAnsi="Tahoma" w:cs="Tahoma"/>
          <w:sz w:val="18"/>
          <w:szCs w:val="18"/>
        </w:rPr>
        <w:tab/>
        <w:t>……………….……………………………</w:t>
      </w:r>
      <w:r w:rsidR="00BC26FA">
        <w:rPr>
          <w:rFonts w:ascii="Tahoma" w:hAnsi="Tahoma" w:cs="Tahoma"/>
          <w:sz w:val="18"/>
          <w:szCs w:val="18"/>
        </w:rPr>
        <w:t>……………</w:t>
      </w:r>
      <w:r w:rsidRPr="00BC26FA">
        <w:rPr>
          <w:rFonts w:ascii="Tahoma" w:hAnsi="Tahoma" w:cs="Tahoma"/>
          <w:sz w:val="18"/>
          <w:szCs w:val="18"/>
        </w:rPr>
        <w:t>………………….…………………</w:t>
      </w:r>
    </w:p>
    <w:p w14:paraId="707ACC62" w14:textId="77777777" w:rsidR="002E6D25" w:rsidRPr="00BC26FA" w:rsidRDefault="009965A2">
      <w:pPr>
        <w:rPr>
          <w:rFonts w:ascii="Tahoma" w:hAnsi="Tahoma" w:cs="Tahoma"/>
          <w:sz w:val="18"/>
          <w:szCs w:val="18"/>
        </w:rPr>
      </w:pPr>
      <w:r w:rsidRPr="00BC26FA">
        <w:rPr>
          <w:rFonts w:ascii="Tahoma" w:hAnsi="Tahoma" w:cs="Tahoma"/>
          <w:sz w:val="18"/>
          <w:szCs w:val="18"/>
        </w:rPr>
        <w:tab/>
      </w:r>
      <w:r w:rsidRPr="00BC26FA">
        <w:rPr>
          <w:rFonts w:ascii="Tahoma" w:hAnsi="Tahoma" w:cs="Tahoma"/>
          <w:sz w:val="18"/>
          <w:szCs w:val="18"/>
        </w:rPr>
        <w:tab/>
      </w:r>
      <w:r w:rsidRPr="00BC26FA">
        <w:rPr>
          <w:rFonts w:ascii="Tahoma" w:hAnsi="Tahoma" w:cs="Tahoma"/>
          <w:sz w:val="18"/>
          <w:szCs w:val="18"/>
        </w:rPr>
        <w:tab/>
      </w:r>
      <w:r w:rsidRPr="00BC26FA">
        <w:rPr>
          <w:rFonts w:ascii="Tahoma" w:hAnsi="Tahoma" w:cs="Tahoma"/>
          <w:sz w:val="18"/>
          <w:szCs w:val="18"/>
        </w:rPr>
        <w:tab/>
      </w:r>
      <w:r w:rsidRPr="00BC26FA">
        <w:rPr>
          <w:rFonts w:ascii="Tahoma" w:hAnsi="Tahoma" w:cs="Tahoma"/>
          <w:sz w:val="18"/>
          <w:szCs w:val="18"/>
        </w:rPr>
        <w:tab/>
      </w:r>
      <w:r w:rsidRPr="00BC26FA">
        <w:rPr>
          <w:rFonts w:ascii="Tahoma" w:hAnsi="Tahoma" w:cs="Tahoma"/>
          <w:sz w:val="18"/>
          <w:szCs w:val="18"/>
        </w:rPr>
        <w:tab/>
      </w:r>
      <w:r w:rsidRPr="00BC26FA">
        <w:rPr>
          <w:rFonts w:ascii="Tahoma" w:hAnsi="Tahoma" w:cs="Tahoma"/>
          <w:sz w:val="18"/>
          <w:szCs w:val="18"/>
        </w:rPr>
        <w:tab/>
      </w:r>
      <w:r w:rsidRPr="00BC26FA">
        <w:rPr>
          <w:rFonts w:ascii="Tahoma" w:hAnsi="Tahoma" w:cs="Tahoma"/>
          <w:sz w:val="18"/>
          <w:szCs w:val="18"/>
        </w:rPr>
        <w:tab/>
      </w:r>
      <w:r w:rsidRPr="00BC26FA">
        <w:rPr>
          <w:rFonts w:ascii="Tahoma" w:hAnsi="Tahoma" w:cs="Tahoma"/>
          <w:sz w:val="18"/>
          <w:szCs w:val="18"/>
        </w:rPr>
        <w:tab/>
      </w:r>
      <w:r w:rsidRPr="00BC26FA">
        <w:rPr>
          <w:rFonts w:ascii="Tahoma" w:hAnsi="Tahoma" w:cs="Tahoma"/>
          <w:sz w:val="18"/>
          <w:szCs w:val="18"/>
        </w:rPr>
        <w:tab/>
      </w:r>
      <w:r w:rsidRPr="00BC26FA">
        <w:rPr>
          <w:rFonts w:ascii="Tahoma" w:hAnsi="Tahoma" w:cs="Tahoma"/>
          <w:sz w:val="18"/>
          <w:szCs w:val="18"/>
        </w:rPr>
        <w:tab/>
        <w:t xml:space="preserve">Imię i nazwisko oraz podpis osoby/osób uprawnionej/uprawnionych </w:t>
      </w:r>
      <w:r w:rsidRPr="00BC26FA">
        <w:rPr>
          <w:rFonts w:ascii="Tahoma" w:hAnsi="Tahoma" w:cs="Tahoma"/>
          <w:sz w:val="18"/>
          <w:szCs w:val="18"/>
        </w:rPr>
        <w:tab/>
      </w:r>
    </w:p>
    <w:p w14:paraId="397A5AC7" w14:textId="5761F382" w:rsidR="002E6D25" w:rsidRPr="00BC26FA" w:rsidRDefault="009965A2" w:rsidP="00D906AE">
      <w:pPr>
        <w:pStyle w:val="Default"/>
        <w:ind w:left="8496" w:firstLine="708"/>
        <w:rPr>
          <w:rFonts w:ascii="Trebuchet MS" w:hAnsi="Trebuchet MS"/>
          <w:sz w:val="18"/>
          <w:szCs w:val="18"/>
        </w:rPr>
      </w:pPr>
      <w:r w:rsidRPr="00BC26FA">
        <w:rPr>
          <w:rFonts w:ascii="Tahoma" w:hAnsi="Tahoma" w:cs="Tahoma"/>
          <w:sz w:val="18"/>
          <w:szCs w:val="18"/>
        </w:rPr>
        <w:t>do reprezentowania Wykonawcy</w:t>
      </w:r>
    </w:p>
    <w:sectPr w:rsidR="002E6D25" w:rsidRPr="00BC26FA" w:rsidSect="00BC26FA">
      <w:headerReference w:type="default" r:id="rId8"/>
      <w:headerReference w:type="first" r:id="rId9"/>
      <w:pgSz w:w="16838" w:h="11906" w:orient="landscape"/>
      <w:pgMar w:top="568" w:right="1134" w:bottom="568" w:left="1134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40736" w14:textId="77777777" w:rsidR="008E3DBA" w:rsidRDefault="008E3DBA">
      <w:r>
        <w:separator/>
      </w:r>
    </w:p>
  </w:endnote>
  <w:endnote w:type="continuationSeparator" w:id="0">
    <w:p w14:paraId="353BDD45" w14:textId="77777777" w:rsidR="008E3DBA" w:rsidRDefault="008E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2B45B" w14:textId="77777777" w:rsidR="008E3DBA" w:rsidRDefault="008E3DBA">
      <w:r>
        <w:separator/>
      </w:r>
    </w:p>
  </w:footnote>
  <w:footnote w:type="continuationSeparator" w:id="0">
    <w:p w14:paraId="2AC15A7C" w14:textId="77777777" w:rsidR="008E3DBA" w:rsidRDefault="008E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B2EB" w14:textId="77777777" w:rsidR="002E6D25" w:rsidRDefault="002E6D2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4A36" w14:textId="77777777" w:rsidR="00BC26FA" w:rsidRDefault="00000000" w:rsidP="00BC26FA">
    <w:pPr>
      <w:pStyle w:val="Nagwek"/>
      <w:jc w:val="center"/>
    </w:pPr>
    <w:r>
      <w:rPr>
        <w:noProof/>
      </w:rPr>
      <w:fldChar w:fldCharType="begin"/>
    </w:r>
    <w:r>
      <w:rPr>
        <w:noProof/>
      </w:rPr>
      <w:instrText xml:space="preserve"> INCLUDEPICTURE  "cid:image001.jpg@01DB86D4.03255A90"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"cid:image001.jpg@01DB86D4.03255A90"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"cid:image001.jpg@01DB86D4.03255A90"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"cid:image001.jpg@01DB86D4.03255A90" \* MERGEFORMATINET </w:instrText>
    </w:r>
    <w:r>
      <w:rPr>
        <w:noProof/>
      </w:rPr>
      <w:fldChar w:fldCharType="separate"/>
    </w:r>
    <w:r w:rsidR="008540B2">
      <w:rPr>
        <w:noProof/>
      </w:rPr>
      <w:pict w14:anchorId="582B6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pt;height:45.6pt;visibility:visible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INCLUDEPICTURE  "cid:image005.jpg@01DB86D4.03255A90"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"cid:image005.jpg@01DB86D4.03255A90"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"cid:image005.jpg@01DB86D4.03255A90"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"cid:image005.jpg@01DB86D4.03255A90" \* MERGEFORMATINET </w:instrText>
    </w:r>
    <w:r>
      <w:rPr>
        <w:noProof/>
      </w:rPr>
      <w:fldChar w:fldCharType="separate"/>
    </w:r>
    <w:r>
      <w:rPr>
        <w:noProof/>
      </w:rPr>
      <w:pict w14:anchorId="131C0695">
        <v:shape id="_x0000_i1026" type="#_x0000_t75" style="width:107.4pt;height:64.8pt;visibility:visible">
          <v:imagedata r:id="rId3" r:href="rId4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57DD78E1" w14:textId="3A6AA179" w:rsidR="002E6D25" w:rsidRDefault="002E6D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 w15:restartNumberingAfterBreak="0">
    <w:nsid w:val="196D2905"/>
    <w:multiLevelType w:val="multilevel"/>
    <w:tmpl w:val="9BFCC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6401FEC"/>
    <w:multiLevelType w:val="multilevel"/>
    <w:tmpl w:val="B0FA1A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13805930">
    <w:abstractNumId w:val="2"/>
  </w:num>
  <w:num w:numId="2" w16cid:durableId="1245533183">
    <w:abstractNumId w:val="1"/>
  </w:num>
  <w:num w:numId="3" w16cid:durableId="154417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25"/>
    <w:rsid w:val="00063C2D"/>
    <w:rsid w:val="00125A8F"/>
    <w:rsid w:val="001D0062"/>
    <w:rsid w:val="00207E5E"/>
    <w:rsid w:val="002102C7"/>
    <w:rsid w:val="00241D98"/>
    <w:rsid w:val="0026535B"/>
    <w:rsid w:val="0027120F"/>
    <w:rsid w:val="002E6D25"/>
    <w:rsid w:val="00351D4E"/>
    <w:rsid w:val="003C653E"/>
    <w:rsid w:val="003D76ED"/>
    <w:rsid w:val="003F5301"/>
    <w:rsid w:val="00422B1B"/>
    <w:rsid w:val="004B2657"/>
    <w:rsid w:val="004B4ED8"/>
    <w:rsid w:val="004E396B"/>
    <w:rsid w:val="005C60F9"/>
    <w:rsid w:val="00662A52"/>
    <w:rsid w:val="00694ADA"/>
    <w:rsid w:val="00705099"/>
    <w:rsid w:val="007062B9"/>
    <w:rsid w:val="00750D5A"/>
    <w:rsid w:val="008540B2"/>
    <w:rsid w:val="008E3DBA"/>
    <w:rsid w:val="00940B93"/>
    <w:rsid w:val="009965A2"/>
    <w:rsid w:val="00A0764C"/>
    <w:rsid w:val="00AE2AAB"/>
    <w:rsid w:val="00BC26FA"/>
    <w:rsid w:val="00C6376D"/>
    <w:rsid w:val="00C951FD"/>
    <w:rsid w:val="00C95A3F"/>
    <w:rsid w:val="00CE4102"/>
    <w:rsid w:val="00D906AE"/>
    <w:rsid w:val="00DD2382"/>
    <w:rsid w:val="00DE091C"/>
    <w:rsid w:val="00E33EBC"/>
    <w:rsid w:val="00EE7171"/>
    <w:rsid w:val="00F2583A"/>
    <w:rsid w:val="00F90AA6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92C89"/>
  <w15:docId w15:val="{34A81C65-3CDE-45E4-9685-226D9D70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6541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6541"/>
    <w:rPr>
      <w:b/>
      <w:bCs/>
    </w:rPr>
  </w:style>
  <w:style w:type="paragraph" w:styleId="Akapitzlist">
    <w:name w:val="List Paragraph"/>
    <w:basedOn w:val="Normalny"/>
    <w:uiPriority w:val="34"/>
    <w:qFormat/>
    <w:rsid w:val="00F57786"/>
    <w:pPr>
      <w:ind w:left="720"/>
      <w:contextualSpacing/>
    </w:pPr>
  </w:style>
  <w:style w:type="paragraph" w:customStyle="1" w:styleId="Default">
    <w:name w:val="Default"/>
    <w:qFormat/>
    <w:rsid w:val="00881136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Komentarz">
    <w:name w:val="Komentarz"/>
    <w:basedOn w:val="Normalny"/>
    <w:qFormat/>
    <w:rPr>
      <w:sz w:val="20"/>
      <w:szCs w:val="20"/>
    </w:rPr>
  </w:style>
  <w:style w:type="paragraph" w:styleId="Poprawka">
    <w:name w:val="Revision"/>
    <w:hidden/>
    <w:uiPriority w:val="99"/>
    <w:semiHidden/>
    <w:rsid w:val="009965A2"/>
    <w:pPr>
      <w:suppressAutoHyphens w:val="0"/>
    </w:pPr>
    <w:rPr>
      <w:rFonts w:ascii="Arial Narrow" w:eastAsia="Arial Narrow" w:hAnsi="Arial Narrow" w:cs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B86D4.03255A9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5.jpg@01DB86D4.03255A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606-A2B2-428C-8968-10FB0AF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Ewa Żyła</cp:lastModifiedBy>
  <cp:revision>54</cp:revision>
  <cp:lastPrinted>2025-03-07T13:21:00Z</cp:lastPrinted>
  <dcterms:created xsi:type="dcterms:W3CDTF">2020-07-16T09:45:00Z</dcterms:created>
  <dcterms:modified xsi:type="dcterms:W3CDTF">2025-03-07T13:21:00Z</dcterms:modified>
  <dc:language>pl-PL</dc:language>
</cp:coreProperties>
</file>